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2C263" w14:textId="77777777" w:rsidR="006C41A4" w:rsidRPr="00A3471B" w:rsidRDefault="006C41A4" w:rsidP="006C41A4">
      <w:pPr>
        <w:spacing w:before="28" w:after="0" w:line="102" w:lineRule="atLeast"/>
        <w:jc w:val="right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  <w:b/>
          <w:bCs/>
        </w:rPr>
        <w:t>Załącznik nr 2 do SWZ</w:t>
      </w:r>
    </w:p>
    <w:p w14:paraId="0A282696" w14:textId="77777777" w:rsidR="006C41A4" w:rsidRPr="00A3471B" w:rsidRDefault="006C41A4" w:rsidP="006C41A4">
      <w:pPr>
        <w:spacing w:before="28" w:after="0" w:line="102" w:lineRule="atLeast"/>
        <w:rPr>
          <w:rFonts w:ascii="Arial" w:eastAsia="Times New Roman" w:hAnsi="Arial" w:cs="Arial"/>
        </w:rPr>
      </w:pPr>
    </w:p>
    <w:p w14:paraId="415CFB12" w14:textId="77777777" w:rsidR="006C41A4" w:rsidRPr="00A3471B" w:rsidRDefault="006C41A4" w:rsidP="006C41A4">
      <w:pPr>
        <w:spacing w:before="28" w:after="0" w:line="102" w:lineRule="atLeast"/>
        <w:ind w:left="2126" w:firstLine="709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  <w:b/>
          <w:bCs/>
        </w:rPr>
        <w:t>OFERTA WYKONAWCY</w:t>
      </w:r>
    </w:p>
    <w:p w14:paraId="2718AC52" w14:textId="77777777" w:rsidR="006C41A4" w:rsidRPr="00A3471B" w:rsidRDefault="006C41A4" w:rsidP="006C41A4">
      <w:pPr>
        <w:spacing w:before="278" w:after="0" w:line="240" w:lineRule="auto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>Dane Wykonawcy, a w przypadku składania oferty wspólnej dane Wykonawców*:</w:t>
      </w:r>
    </w:p>
    <w:p w14:paraId="789783E7" w14:textId="77777777" w:rsidR="006C41A4" w:rsidRPr="00A3471B" w:rsidRDefault="006C41A4" w:rsidP="006C41A4">
      <w:pPr>
        <w:spacing w:before="278" w:after="0" w:line="240" w:lineRule="auto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>1) Pełna zarejestrowana nazwa: ...................................................................................</w:t>
      </w:r>
    </w:p>
    <w:p w14:paraId="67AC2502" w14:textId="77777777" w:rsidR="006C41A4" w:rsidRPr="00A3471B" w:rsidRDefault="006C41A4" w:rsidP="006C41A4">
      <w:pPr>
        <w:spacing w:before="278" w:after="0" w:line="240" w:lineRule="auto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</w:t>
      </w:r>
    </w:p>
    <w:p w14:paraId="5214B3BD" w14:textId="77777777" w:rsidR="006C41A4" w:rsidRPr="00A3471B" w:rsidRDefault="006C41A4" w:rsidP="006C41A4">
      <w:pPr>
        <w:spacing w:before="278" w:after="0" w:line="240" w:lineRule="auto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>Zarejestrowany adres*: ...................................................................................................</w:t>
      </w:r>
    </w:p>
    <w:p w14:paraId="7F4036B8" w14:textId="77777777" w:rsidR="006C41A4" w:rsidRPr="00A3471B" w:rsidRDefault="006C41A4" w:rsidP="006C41A4">
      <w:pPr>
        <w:spacing w:before="278" w:after="0" w:line="240" w:lineRule="auto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</w:t>
      </w:r>
    </w:p>
    <w:p w14:paraId="5D80219C" w14:textId="77777777" w:rsidR="006C41A4" w:rsidRPr="00A3471B" w:rsidRDefault="006C41A4" w:rsidP="006C41A4">
      <w:pPr>
        <w:spacing w:before="278" w:after="0" w:line="240" w:lineRule="auto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>NIP ............................... REGON .............................   KRS/CEIDG...............................</w:t>
      </w:r>
    </w:p>
    <w:p w14:paraId="179645C0" w14:textId="77777777" w:rsidR="006C41A4" w:rsidRPr="00A3471B" w:rsidRDefault="006C41A4" w:rsidP="006C41A4">
      <w:pPr>
        <w:spacing w:before="278" w:after="0" w:line="240" w:lineRule="auto"/>
        <w:rPr>
          <w:rFonts w:ascii="Arial" w:eastAsia="Times New Roman" w:hAnsi="Arial" w:cs="Arial"/>
        </w:rPr>
      </w:pPr>
    </w:p>
    <w:p w14:paraId="7AFE95B0" w14:textId="77777777" w:rsidR="006C41A4" w:rsidRPr="00A3471B" w:rsidRDefault="006C41A4" w:rsidP="006C41A4">
      <w:pPr>
        <w:spacing w:before="278" w:after="0" w:line="240" w:lineRule="auto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 xml:space="preserve">Rodzaj wykonawcy </w:t>
      </w:r>
      <w:r w:rsidRPr="00A3471B">
        <w:rPr>
          <w:rFonts w:ascii="Arial" w:eastAsia="Times New Roman" w:hAnsi="Arial" w:cs="Arial"/>
          <w:sz w:val="18"/>
          <w:szCs w:val="18"/>
        </w:rPr>
        <w:t>(właściwe zaznaczyć)</w:t>
      </w:r>
    </w:p>
    <w:p w14:paraId="13C170F5" w14:textId="77777777" w:rsidR="006C41A4" w:rsidRPr="00A3471B" w:rsidRDefault="006C41A4" w:rsidP="006C41A4">
      <w:pPr>
        <w:spacing w:before="278" w:after="0" w:line="240" w:lineRule="auto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  <w:noProof/>
        </w:rPr>
        <mc:AlternateContent>
          <mc:Choice Requires="wps">
            <w:drawing>
              <wp:inline distT="0" distB="0" distL="0" distR="0" wp14:anchorId="695B2584" wp14:editId="68BB290B">
                <wp:extent cx="133350" cy="152400"/>
                <wp:effectExtent l="0" t="0" r="19050" b="19050"/>
                <wp:docPr id="2" name="Ramk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fram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61ADBF4" id="Ramka 2" o:spid="_x0000_s1026" style="width:10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3335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" path="m,l133350,r,152400l,152400,,xm16669,16669r,119062l116681,135731r,-119062l16669,16669xe" fillcolor="windowText" strokeweight="1pt">
                <v:stroke joinstyle="miter"/>
                <v:path arrowok="t" o:connecttype="custom" o:connectlocs="0,0;133350,0;133350,152400;0,152400;0,0;16669,16669;16669,135731;116681,135731;116681,16669;16669,16669" o:connectangles="0,0,0,0,0,0,0,0,0,0"/>
                <w10:anchorlock/>
              </v:shape>
            </w:pict>
          </mc:Fallback>
        </mc:AlternateContent>
      </w:r>
      <w:r>
        <w:rPr>
          <w:rFonts w:ascii="Arial" w:eastAsia="Times New Roman" w:hAnsi="Arial" w:cs="Arial"/>
        </w:rPr>
        <w:t>m</w:t>
      </w:r>
      <w:r w:rsidRPr="00A3471B">
        <w:rPr>
          <w:rFonts w:ascii="Arial" w:eastAsia="Times New Roman" w:hAnsi="Arial" w:cs="Arial"/>
        </w:rPr>
        <w:t>ikroprzedsiębiorstwo</w:t>
      </w:r>
      <w:r w:rsidRPr="00A3471B">
        <w:rPr>
          <w:rFonts w:ascii="Arial" w:eastAsia="Times New Roman" w:hAnsi="Arial" w:cs="Arial"/>
        </w:rPr>
        <w:br/>
      </w:r>
      <w:r w:rsidRPr="00A3471B">
        <w:rPr>
          <w:rFonts w:ascii="Arial" w:eastAsia="Times New Roman" w:hAnsi="Arial" w:cs="Arial"/>
          <w:noProof/>
        </w:rPr>
        <mc:AlternateContent>
          <mc:Choice Requires="wps">
            <w:drawing>
              <wp:inline distT="0" distB="0" distL="0" distR="0" wp14:anchorId="6F228101" wp14:editId="19BC06CA">
                <wp:extent cx="133350" cy="152400"/>
                <wp:effectExtent l="0" t="0" r="19050" b="19050"/>
                <wp:docPr id="3" name="Ramk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fram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CBA58B8" id="Ramka 3" o:spid="_x0000_s1026" style="width:10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3335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" path="m,l133350,r,152400l,152400,,xm16669,16669r,119062l116681,135731r,-119062l16669,16669xe" fillcolor="windowText" strokeweight="1pt">
                <v:stroke joinstyle="miter"/>
                <v:path arrowok="t" o:connecttype="custom" o:connectlocs="0,0;133350,0;133350,152400;0,152400;0,0;16669,16669;16669,135731;116681,135731;116681,16669;16669,16669" o:connectangles="0,0,0,0,0,0,0,0,0,0"/>
                <w10:anchorlock/>
              </v:shape>
            </w:pict>
          </mc:Fallback>
        </mc:AlternateContent>
      </w:r>
      <w:r w:rsidRPr="00A3471B">
        <w:rPr>
          <w:rFonts w:ascii="Arial" w:eastAsia="Times New Roman" w:hAnsi="Arial" w:cs="Arial"/>
        </w:rPr>
        <w:t xml:space="preserve"> małe przedsiębiorstwo</w:t>
      </w:r>
      <w:r w:rsidRPr="00A3471B">
        <w:rPr>
          <w:rFonts w:ascii="Arial" w:eastAsia="Times New Roman" w:hAnsi="Arial" w:cs="Arial"/>
        </w:rPr>
        <w:br/>
      </w:r>
      <w:r w:rsidRPr="00A3471B">
        <w:rPr>
          <w:rFonts w:ascii="Arial" w:eastAsia="Times New Roman" w:hAnsi="Arial" w:cs="Arial"/>
          <w:noProof/>
        </w:rPr>
        <mc:AlternateContent>
          <mc:Choice Requires="wps">
            <w:drawing>
              <wp:inline distT="0" distB="0" distL="0" distR="0" wp14:anchorId="5D5D3DEF" wp14:editId="5D1DEFC3">
                <wp:extent cx="133350" cy="152400"/>
                <wp:effectExtent l="0" t="0" r="19050" b="19050"/>
                <wp:docPr id="4" name="Ramk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fram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BAC0E12" id="Ramka 4" o:spid="_x0000_s1026" style="width:10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3335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" path="m,l133350,r,152400l,152400,,xm16669,16669r,119062l116681,135731r,-119062l16669,16669xe" fillcolor="windowText" strokeweight="1pt">
                <v:stroke joinstyle="miter"/>
                <v:path arrowok="t" o:connecttype="custom" o:connectlocs="0,0;133350,0;133350,152400;0,152400;0,0;16669,16669;16669,135731;116681,135731;116681,16669;16669,16669" o:connectangles="0,0,0,0,0,0,0,0,0,0"/>
                <w10:anchorlock/>
              </v:shape>
            </w:pict>
          </mc:Fallback>
        </mc:AlternateContent>
      </w:r>
      <w:r w:rsidRPr="00A3471B">
        <w:rPr>
          <w:rFonts w:ascii="Arial" w:eastAsia="Times New Roman" w:hAnsi="Arial" w:cs="Arial"/>
        </w:rPr>
        <w:t xml:space="preserve"> średnie przedsiębiorstwo</w:t>
      </w:r>
      <w:r w:rsidRPr="00A3471B">
        <w:rPr>
          <w:rFonts w:ascii="Arial" w:eastAsia="Times New Roman" w:hAnsi="Arial" w:cs="Arial"/>
        </w:rPr>
        <w:br/>
      </w:r>
      <w:r w:rsidRPr="00A3471B">
        <w:rPr>
          <w:rFonts w:ascii="Arial" w:eastAsia="Times New Roman" w:hAnsi="Arial" w:cs="Arial"/>
          <w:noProof/>
        </w:rPr>
        <mc:AlternateContent>
          <mc:Choice Requires="wps">
            <w:drawing>
              <wp:inline distT="0" distB="0" distL="0" distR="0" wp14:anchorId="6083E1EE" wp14:editId="3E7F5C59">
                <wp:extent cx="133350" cy="152400"/>
                <wp:effectExtent l="0" t="0" r="19050" b="19050"/>
                <wp:docPr id="5" name="Ramk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fram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D61FCF" id="Ramka 5" o:spid="_x0000_s1026" style="width:10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3335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" path="m,l133350,r,152400l,152400,,xm16669,16669r,119062l116681,135731r,-119062l16669,16669xe" fillcolor="windowText" strokeweight="1pt">
                <v:stroke joinstyle="miter"/>
                <v:path arrowok="t" o:connecttype="custom" o:connectlocs="0,0;133350,0;133350,152400;0,152400;0,0;16669,16669;16669,135731;116681,135731;116681,16669;16669,16669" o:connectangles="0,0,0,0,0,0,0,0,0,0"/>
                <w10:anchorlock/>
              </v:shape>
            </w:pict>
          </mc:Fallback>
        </mc:AlternateContent>
      </w:r>
      <w:r w:rsidRPr="00A3471B">
        <w:rPr>
          <w:rFonts w:ascii="Arial" w:eastAsia="Times New Roman" w:hAnsi="Arial" w:cs="Arial"/>
        </w:rPr>
        <w:t xml:space="preserve"> jednoosobowa działalność gospodarcza</w:t>
      </w:r>
      <w:r w:rsidRPr="00A3471B">
        <w:rPr>
          <w:rFonts w:ascii="Arial" w:eastAsia="Times New Roman" w:hAnsi="Arial" w:cs="Arial"/>
        </w:rPr>
        <w:br/>
      </w:r>
      <w:r w:rsidRPr="00A3471B">
        <w:rPr>
          <w:rFonts w:ascii="Arial" w:eastAsia="Times New Roman" w:hAnsi="Arial" w:cs="Arial"/>
          <w:noProof/>
        </w:rPr>
        <mc:AlternateContent>
          <mc:Choice Requires="wps">
            <w:drawing>
              <wp:inline distT="0" distB="0" distL="0" distR="0" wp14:anchorId="3706A9F5" wp14:editId="15B2FDDD">
                <wp:extent cx="133350" cy="152400"/>
                <wp:effectExtent l="0" t="0" r="19050" b="19050"/>
                <wp:docPr id="6" name="Ramk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fram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C6BB4A" id="Ramka 6" o:spid="_x0000_s1026" style="width:10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3335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" path="m,l133350,r,152400l,152400,,xm16669,16669r,119062l116681,135731r,-119062l16669,16669xe" fillcolor="windowText" strokeweight="1pt">
                <v:stroke joinstyle="miter"/>
                <v:path arrowok="t" o:connecttype="custom" o:connectlocs="0,0;133350,0;133350,152400;0,152400;0,0;16669,16669;16669,135731;116681,135731;116681,16669;16669,16669" o:connectangles="0,0,0,0,0,0,0,0,0,0"/>
                <w10:anchorlock/>
              </v:shape>
            </w:pict>
          </mc:Fallback>
        </mc:AlternateContent>
      </w:r>
      <w:r w:rsidRPr="00A3471B">
        <w:rPr>
          <w:rFonts w:ascii="Arial" w:eastAsia="Times New Roman" w:hAnsi="Arial" w:cs="Arial"/>
        </w:rPr>
        <w:t xml:space="preserve"> osoba fizyczna nieprowadząca działalności gospodarczej</w:t>
      </w:r>
      <w:r w:rsidRPr="00A3471B">
        <w:rPr>
          <w:rFonts w:ascii="Arial" w:eastAsia="Times New Roman" w:hAnsi="Arial" w:cs="Arial"/>
        </w:rPr>
        <w:br/>
      </w:r>
      <w:r w:rsidRPr="00A3471B">
        <w:rPr>
          <w:rFonts w:ascii="Arial" w:eastAsia="Times New Roman" w:hAnsi="Arial" w:cs="Arial"/>
          <w:noProof/>
        </w:rPr>
        <mc:AlternateContent>
          <mc:Choice Requires="wps">
            <w:drawing>
              <wp:inline distT="0" distB="0" distL="0" distR="0" wp14:anchorId="0EC1C34E" wp14:editId="3A6E4DC5">
                <wp:extent cx="133350" cy="152400"/>
                <wp:effectExtent l="0" t="0" r="19050" b="19050"/>
                <wp:docPr id="7" name="Ramk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fram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7FE129E" id="Ramka 7" o:spid="_x0000_s1026" style="width:10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3335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" path="m,l133350,r,152400l,152400,,xm16669,16669r,119062l116681,135731r,-119062l16669,16669xe" fillcolor="windowText" strokeweight="1pt">
                <v:stroke joinstyle="miter"/>
                <v:path arrowok="t" o:connecttype="custom" o:connectlocs="0,0;133350,0;133350,152400;0,152400;0,0;16669,16669;16669,135731;116681,135731;116681,16669;16669,16669" o:connectangles="0,0,0,0,0,0,0,0,0,0"/>
                <w10:anchorlock/>
              </v:shape>
            </w:pict>
          </mc:Fallback>
        </mc:AlternateContent>
      </w:r>
      <w:r w:rsidRPr="00A3471B">
        <w:rPr>
          <w:rFonts w:ascii="Arial" w:eastAsia="Times New Roman" w:hAnsi="Arial" w:cs="Arial"/>
        </w:rPr>
        <w:t xml:space="preserve"> inny rodzaj</w:t>
      </w:r>
      <w:r w:rsidRPr="00A3471B">
        <w:rPr>
          <w:rFonts w:ascii="Arial" w:eastAsia="Times New Roman" w:hAnsi="Arial" w:cs="Arial"/>
        </w:rPr>
        <w:br/>
      </w:r>
      <w:r w:rsidRPr="00A3471B">
        <w:rPr>
          <w:rFonts w:ascii="Arial" w:eastAsia="Times New Roman" w:hAnsi="Arial" w:cs="Arial"/>
        </w:rPr>
        <w:br/>
        <w:t xml:space="preserve">Osoba wyznaczona do kontaktów z Zamawiającym**: </w:t>
      </w:r>
    </w:p>
    <w:p w14:paraId="7F172FC1" w14:textId="77777777" w:rsidR="006C41A4" w:rsidRPr="00A3471B" w:rsidRDefault="006C41A4" w:rsidP="006C41A4">
      <w:pPr>
        <w:spacing w:before="278" w:after="240" w:line="240" w:lineRule="auto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>………………………………………………………………………………</w:t>
      </w:r>
      <w:r w:rsidRPr="00A3471B">
        <w:rPr>
          <w:rFonts w:ascii="Arial" w:eastAsia="Times New Roman" w:hAnsi="Arial" w:cs="Arial"/>
        </w:rPr>
        <w:br/>
      </w:r>
      <w:r w:rsidRPr="00A3471B">
        <w:rPr>
          <w:rFonts w:ascii="Arial" w:eastAsia="Times New Roman" w:hAnsi="Arial" w:cs="Arial"/>
        </w:rPr>
        <w:br/>
        <w:t>Numer telefonu: ………………………………………</w:t>
      </w:r>
    </w:p>
    <w:p w14:paraId="37900DA1" w14:textId="77777777" w:rsidR="006C41A4" w:rsidRPr="00A3471B" w:rsidRDefault="006C41A4" w:rsidP="006C41A4">
      <w:pPr>
        <w:spacing w:before="278" w:after="240" w:line="240" w:lineRule="auto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>Dane teleadresowe, na które należy przekazywać korespondencję związaną z niniejszym postępowaniem:</w:t>
      </w:r>
    </w:p>
    <w:p w14:paraId="2C679F8C" w14:textId="77777777" w:rsidR="006C41A4" w:rsidRPr="00A3471B" w:rsidRDefault="006C41A4" w:rsidP="006C41A4">
      <w:pPr>
        <w:spacing w:before="278" w:after="240" w:line="240" w:lineRule="auto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>E-mail: ………………………………………..</w:t>
      </w:r>
    </w:p>
    <w:p w14:paraId="1E609155" w14:textId="77777777" w:rsidR="006C41A4" w:rsidRPr="00A3471B" w:rsidRDefault="006C41A4" w:rsidP="006C41A4">
      <w:pPr>
        <w:spacing w:before="278" w:after="240" w:line="240" w:lineRule="auto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 xml:space="preserve">Adres Elektronicznej Skrzynki Podawczej Wykonawcy znajdującej się na platformie </w:t>
      </w:r>
      <w:proofErr w:type="spellStart"/>
      <w:r w:rsidRPr="00A3471B">
        <w:rPr>
          <w:rFonts w:ascii="Arial" w:eastAsia="Times New Roman" w:hAnsi="Arial" w:cs="Arial"/>
        </w:rPr>
        <w:t>ePUAP</w:t>
      </w:r>
      <w:proofErr w:type="spellEnd"/>
      <w:r w:rsidRPr="00A3471B">
        <w:rPr>
          <w:rFonts w:ascii="Arial" w:eastAsia="Times New Roman" w:hAnsi="Arial" w:cs="Arial"/>
        </w:rPr>
        <w:t>:</w:t>
      </w:r>
    </w:p>
    <w:p w14:paraId="79B42AB0" w14:textId="77777777" w:rsidR="006C41A4" w:rsidRPr="00A3471B" w:rsidRDefault="006C41A4" w:rsidP="006C41A4">
      <w:pPr>
        <w:spacing w:before="278" w:after="240" w:line="240" w:lineRule="auto"/>
        <w:rPr>
          <w:rFonts w:ascii="Arial" w:eastAsia="Calibri" w:hAnsi="Arial" w:cs="Arial"/>
        </w:rPr>
      </w:pPr>
      <w:r w:rsidRPr="00A3471B">
        <w:rPr>
          <w:rFonts w:ascii="Arial" w:eastAsia="Times New Roman" w:hAnsi="Arial" w:cs="Arial"/>
        </w:rPr>
        <w:t>…………………………………………………………………………</w:t>
      </w:r>
    </w:p>
    <w:p w14:paraId="0FD6A6B7" w14:textId="77777777" w:rsidR="006C41A4" w:rsidRPr="000B3D34" w:rsidRDefault="006C41A4" w:rsidP="006C41A4">
      <w:pPr>
        <w:suppressAutoHyphens/>
        <w:spacing w:before="280" w:after="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A3471B">
        <w:rPr>
          <w:rFonts w:ascii="Arial" w:eastAsia="Times New Roman" w:hAnsi="Arial" w:cs="Arial"/>
          <w:lang w:eastAsia="ar-SA"/>
        </w:rPr>
        <w:t xml:space="preserve">Odpowiadając na ogłoszenie w sprawie zamówienia publicznego prowadzonego </w:t>
      </w:r>
      <w:r w:rsidRPr="00A3471B">
        <w:rPr>
          <w:rFonts w:ascii="Arial" w:eastAsia="Times New Roman" w:hAnsi="Arial" w:cs="Arial"/>
          <w:lang w:eastAsia="ar-SA"/>
        </w:rPr>
        <w:br/>
        <w:t>w trybie podstawowym, zgodnie z przepisami ustawy z dnia 11 września 2019r. – Prawo zamówień publicznych, którego przedmiotem jest usługi pn.: „</w:t>
      </w:r>
      <w:r w:rsidRPr="000B3D34">
        <w:rPr>
          <w:rFonts w:ascii="Arial" w:eastAsia="Times New Roman" w:hAnsi="Arial" w:cs="Arial"/>
          <w:color w:val="000000"/>
          <w:lang w:eastAsia="ar-SA"/>
        </w:rPr>
        <w:t>Utrzymanie czystości na terenach zarządzanych przez Zarząd Nieruchomości Miejskich w Kutnie</w:t>
      </w:r>
      <w:r>
        <w:rPr>
          <w:rFonts w:ascii="Arial" w:eastAsia="Times New Roman" w:hAnsi="Arial" w:cs="Arial"/>
          <w:color w:val="000000"/>
          <w:lang w:eastAsia="ar-SA"/>
        </w:rPr>
        <w:t>”</w:t>
      </w:r>
      <w:r w:rsidRPr="000B3D34">
        <w:rPr>
          <w:rFonts w:ascii="Arial" w:eastAsia="Times New Roman" w:hAnsi="Arial" w:cs="Arial"/>
          <w:color w:val="000000"/>
          <w:lang w:eastAsia="ar-SA"/>
        </w:rPr>
        <w:t>.</w:t>
      </w:r>
    </w:p>
    <w:p w14:paraId="38C668DD" w14:textId="5AF2053A" w:rsidR="006C41A4" w:rsidRDefault="006C41A4" w:rsidP="006C41A4">
      <w:pPr>
        <w:suppressAutoHyphens/>
        <w:spacing w:before="278" w:after="0" w:line="240" w:lineRule="auto"/>
        <w:jc w:val="both"/>
        <w:rPr>
          <w:rFonts w:ascii="Arial" w:eastAsia="Times New Roman" w:hAnsi="Arial" w:cs="Arial"/>
          <w:b/>
          <w:color w:val="000000"/>
          <w:lang w:eastAsia="ar-SA"/>
        </w:rPr>
      </w:pPr>
    </w:p>
    <w:p w14:paraId="11BF734A" w14:textId="77777777" w:rsidR="005C18AB" w:rsidRPr="00A3471B" w:rsidRDefault="005C18AB" w:rsidP="006C41A4">
      <w:pPr>
        <w:suppressAutoHyphens/>
        <w:spacing w:before="278" w:after="0" w:line="240" w:lineRule="auto"/>
        <w:jc w:val="both"/>
        <w:rPr>
          <w:rFonts w:ascii="Arial" w:eastAsia="Times New Roman" w:hAnsi="Arial" w:cs="Arial"/>
          <w:b/>
          <w:color w:val="000000"/>
          <w:lang w:eastAsia="ar-SA"/>
        </w:rPr>
      </w:pPr>
    </w:p>
    <w:p w14:paraId="2EB1AA79" w14:textId="77777777" w:rsidR="006C41A4" w:rsidRPr="00A3471B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lastRenderedPageBreak/>
        <w:t>1.oferujemy wykonanie zamówienia publicznego:</w:t>
      </w:r>
    </w:p>
    <w:p w14:paraId="70E5A2AB" w14:textId="77777777" w:rsidR="006C41A4" w:rsidRPr="00A3471B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b/>
          <w:bCs/>
        </w:rPr>
      </w:pPr>
      <w:r w:rsidRPr="00A3471B">
        <w:rPr>
          <w:rFonts w:ascii="Arial" w:eastAsia="Times New Roman" w:hAnsi="Arial" w:cs="Arial"/>
        </w:rPr>
        <w:t xml:space="preserve"> 1) za łączną cenę </w:t>
      </w:r>
      <w:r w:rsidRPr="00A3471B">
        <w:rPr>
          <w:rFonts w:ascii="Arial" w:eastAsia="Times New Roman" w:hAnsi="Arial" w:cs="Arial"/>
          <w:b/>
        </w:rPr>
        <w:t>brutto:</w:t>
      </w:r>
      <w:r w:rsidRPr="00A3471B">
        <w:rPr>
          <w:rFonts w:ascii="Arial" w:eastAsia="Times New Roman" w:hAnsi="Arial" w:cs="Arial"/>
          <w:b/>
          <w:bCs/>
        </w:rPr>
        <w:t xml:space="preserve"> </w:t>
      </w:r>
      <w:r w:rsidRPr="00A3471B">
        <w:rPr>
          <w:rFonts w:ascii="Arial" w:eastAsia="Times New Roman" w:hAnsi="Arial" w:cs="Arial"/>
        </w:rPr>
        <w:t xml:space="preserve">………………………… </w:t>
      </w:r>
      <w:r w:rsidRPr="00A3471B">
        <w:rPr>
          <w:rFonts w:ascii="Arial" w:eastAsia="Times New Roman" w:hAnsi="Arial" w:cs="Arial"/>
          <w:b/>
          <w:bCs/>
        </w:rPr>
        <w:t>PLN</w:t>
      </w:r>
    </w:p>
    <w:p w14:paraId="349E7B99" w14:textId="77777777" w:rsidR="006C41A4" w:rsidRPr="00A3471B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b/>
        </w:rPr>
      </w:pPr>
      <w:r w:rsidRPr="00A3471B">
        <w:rPr>
          <w:rFonts w:ascii="Arial" w:eastAsia="Times New Roman" w:hAnsi="Arial" w:cs="Arial"/>
          <w:b/>
        </w:rPr>
        <w:t>(słownie: ………………………………………………………………………………………..</w:t>
      </w:r>
    </w:p>
    <w:p w14:paraId="3EF871A0" w14:textId="77777777" w:rsidR="006C41A4" w:rsidRPr="00A3471B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b/>
        </w:rPr>
      </w:pPr>
      <w:r w:rsidRPr="00A3471B">
        <w:rPr>
          <w:rFonts w:ascii="Arial" w:eastAsia="Times New Roman" w:hAnsi="Arial" w:cs="Arial"/>
          <w:b/>
        </w:rPr>
        <w:t>………………………………………………………………………………………… złotych),</w:t>
      </w:r>
    </w:p>
    <w:p w14:paraId="5C2BE72F" w14:textId="77777777" w:rsidR="006C41A4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bCs/>
        </w:rPr>
      </w:pPr>
      <w:r w:rsidRPr="00A3471B">
        <w:rPr>
          <w:rFonts w:ascii="Arial" w:eastAsia="Times New Roman" w:hAnsi="Arial" w:cs="Arial"/>
          <w:bCs/>
        </w:rPr>
        <w:t>która została wyliczona w następujący sposób:</w:t>
      </w:r>
    </w:p>
    <w:p w14:paraId="1B50CAAC" w14:textId="77777777" w:rsidR="006C41A4" w:rsidRPr="00A3471B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bCs/>
        </w:rPr>
      </w:pPr>
    </w:p>
    <w:tbl>
      <w:tblPr>
        <w:tblW w:w="10206" w:type="dxa"/>
        <w:tblInd w:w="-10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339"/>
        <w:gridCol w:w="1819"/>
        <w:gridCol w:w="1144"/>
        <w:gridCol w:w="1593"/>
        <w:gridCol w:w="1029"/>
        <w:gridCol w:w="3282"/>
      </w:tblGrid>
      <w:tr w:rsidR="006C41A4" w:rsidRPr="00A3471B" w14:paraId="65504A5B" w14:textId="77777777" w:rsidTr="005200EF">
        <w:tc>
          <w:tcPr>
            <w:tcW w:w="13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57BDEBD" w14:textId="77777777" w:rsidR="006C41A4" w:rsidRPr="00A3471B" w:rsidRDefault="006C41A4" w:rsidP="005200EF">
            <w:pPr>
              <w:snapToGrid w:val="0"/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4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Wielkość powierzchni </w:t>
            </w:r>
            <w:r w:rsidRPr="00A3471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obejmujący przedmiot zamówienia</w:t>
            </w:r>
            <w:r w:rsidRPr="00A34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(m</w:t>
            </w:r>
            <w:r w:rsidRPr="00A3471B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A3471B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1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C1C9940" w14:textId="77777777" w:rsidR="006C41A4" w:rsidRPr="00244EFB" w:rsidRDefault="006C41A4" w:rsidP="005200EF">
            <w:pPr>
              <w:snapToGrid w:val="0"/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 w:rsidRPr="00A34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Cena jednostkowa ryczałtowa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brutto</w:t>
            </w:r>
            <w:r w:rsidRPr="00A34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za każdy m</w:t>
            </w:r>
            <w:r w:rsidRPr="00A3471B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A3471B">
              <w:rPr>
                <w:rFonts w:ascii="Times New Roman" w:eastAsia="Times New Roman" w:hAnsi="Times New Roman" w:cs="Times New Roman"/>
                <w:sz w:val="18"/>
                <w:szCs w:val="18"/>
              </w:rPr>
              <w:t>powierzchni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utrzymywanej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14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0302CF9" w14:textId="77777777" w:rsidR="006C41A4" w:rsidRPr="00A3471B" w:rsidRDefault="006C41A4" w:rsidP="005200EF">
            <w:pPr>
              <w:snapToGri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4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VAT </w:t>
            </w:r>
          </w:p>
        </w:tc>
        <w:tc>
          <w:tcPr>
            <w:tcW w:w="159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33A4F10" w14:textId="77777777" w:rsidR="006C41A4" w:rsidRPr="00A3471B" w:rsidRDefault="006C41A4" w:rsidP="005200EF">
            <w:pPr>
              <w:snapToGrid w:val="0"/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471B">
              <w:rPr>
                <w:rFonts w:ascii="Times New Roman" w:eastAsia="Times New Roman" w:hAnsi="Times New Roman" w:cs="Times New Roman"/>
                <w:sz w:val="18"/>
                <w:szCs w:val="18"/>
              </w:rPr>
              <w:t>Cena oferty brutto za miesiąc</w:t>
            </w:r>
          </w:p>
        </w:tc>
        <w:tc>
          <w:tcPr>
            <w:tcW w:w="102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6EF7BD00" w14:textId="77777777" w:rsidR="006C41A4" w:rsidRPr="00A3471B" w:rsidRDefault="006C41A4" w:rsidP="005200EF">
            <w:pPr>
              <w:snapToGrid w:val="0"/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471B">
              <w:rPr>
                <w:rFonts w:ascii="Times New Roman" w:eastAsia="Times New Roman" w:hAnsi="Times New Roman" w:cs="Times New Roman"/>
                <w:sz w:val="18"/>
                <w:szCs w:val="18"/>
              </w:rPr>
              <w:t>Okres umowy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24 miesiące</w:t>
            </w:r>
          </w:p>
        </w:tc>
        <w:tc>
          <w:tcPr>
            <w:tcW w:w="328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311A9EF1" w14:textId="77777777" w:rsidR="006C41A4" w:rsidRPr="00A3471B" w:rsidRDefault="006C41A4" w:rsidP="005200EF">
            <w:pPr>
              <w:snapToGrid w:val="0"/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4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Łączna cena brutto oferty </w:t>
            </w:r>
            <w:r w:rsidRPr="00A3471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6C41A4" w:rsidRPr="00A3471B" w14:paraId="27AB2A70" w14:textId="77777777" w:rsidTr="005200EF">
        <w:trPr>
          <w:trHeight w:val="240"/>
        </w:trPr>
        <w:tc>
          <w:tcPr>
            <w:tcW w:w="13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44177D9" w14:textId="77777777" w:rsidR="006C41A4" w:rsidRPr="00A3471B" w:rsidRDefault="006C41A4" w:rsidP="005200EF">
            <w:pPr>
              <w:snapToGrid w:val="0"/>
              <w:spacing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471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1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E9FA429" w14:textId="77777777" w:rsidR="006C41A4" w:rsidRPr="00A3471B" w:rsidRDefault="006C41A4" w:rsidP="005200EF">
            <w:pPr>
              <w:snapToGrid w:val="0"/>
              <w:spacing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471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4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D699B0C" w14:textId="77777777" w:rsidR="006C41A4" w:rsidRPr="00A3471B" w:rsidRDefault="006C41A4" w:rsidP="005200EF">
            <w:pPr>
              <w:snapToGrid w:val="0"/>
              <w:spacing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471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9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76E19C3" w14:textId="77777777" w:rsidR="006C41A4" w:rsidRPr="00A3471B" w:rsidRDefault="006C41A4" w:rsidP="005200EF">
            <w:pPr>
              <w:snapToGrid w:val="0"/>
              <w:spacing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471B">
              <w:rPr>
                <w:rFonts w:ascii="Times New Roman" w:eastAsia="Times New Roman" w:hAnsi="Times New Roman" w:cs="Times New Roman"/>
              </w:rPr>
              <w:t>4=(1x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A3471B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02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35DF382A" w14:textId="77777777" w:rsidR="006C41A4" w:rsidRPr="00A3471B" w:rsidRDefault="006C41A4" w:rsidP="005200EF">
            <w:pPr>
              <w:snapToGrid w:val="0"/>
              <w:spacing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471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28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4F7A736E" w14:textId="77777777" w:rsidR="006C41A4" w:rsidRPr="00A3471B" w:rsidRDefault="006C41A4" w:rsidP="005200EF">
            <w:pPr>
              <w:snapToGrid w:val="0"/>
              <w:spacing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471B">
              <w:rPr>
                <w:rFonts w:ascii="Times New Roman" w:eastAsia="Times New Roman" w:hAnsi="Times New Roman" w:cs="Times New Roman"/>
              </w:rPr>
              <w:t>6= (4x5)</w:t>
            </w:r>
          </w:p>
        </w:tc>
      </w:tr>
      <w:tr w:rsidR="006C41A4" w:rsidRPr="00A3471B" w14:paraId="33B187BC" w14:textId="77777777" w:rsidTr="005200EF">
        <w:tc>
          <w:tcPr>
            <w:tcW w:w="13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C87DE9B" w14:textId="77777777" w:rsidR="006C41A4" w:rsidRPr="00A3471B" w:rsidRDefault="006C41A4" w:rsidP="005200EF">
            <w:pPr>
              <w:snapToGrid w:val="0"/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373CAEF" w14:textId="77777777" w:rsidR="006C41A4" w:rsidRDefault="006C41A4" w:rsidP="005200EF">
            <w:pPr>
              <w:spacing w:before="280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70 063,80</w:t>
            </w:r>
          </w:p>
          <w:p w14:paraId="7C3CF894" w14:textId="77777777" w:rsidR="006C41A4" w:rsidRPr="00A3471B" w:rsidRDefault="006C41A4" w:rsidP="005200EF">
            <w:pPr>
              <w:spacing w:before="280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A194A17" w14:textId="77777777" w:rsidR="006C41A4" w:rsidRPr="00A3471B" w:rsidRDefault="006C41A4" w:rsidP="005200EF">
            <w:pPr>
              <w:snapToGrid w:val="0"/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73C25CD" w14:textId="77777777" w:rsidR="006C41A4" w:rsidRPr="00A3471B" w:rsidRDefault="006C41A4" w:rsidP="005200EF">
            <w:pPr>
              <w:spacing w:before="280" w:after="119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471B">
              <w:rPr>
                <w:rFonts w:ascii="Times New Roman" w:eastAsia="Times New Roman" w:hAnsi="Times New Roman" w:cs="Times New Roman"/>
                <w:sz w:val="18"/>
                <w:szCs w:val="18"/>
              </w:rPr>
              <w:t>....................................</w:t>
            </w:r>
          </w:p>
        </w:tc>
        <w:tc>
          <w:tcPr>
            <w:tcW w:w="114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9831451" w14:textId="77777777" w:rsidR="006C41A4" w:rsidRPr="00A3471B" w:rsidRDefault="006C41A4" w:rsidP="005200EF">
            <w:pPr>
              <w:snapToGrid w:val="0"/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4AF6860" w14:textId="77777777" w:rsidR="006C41A4" w:rsidRPr="00A3471B" w:rsidRDefault="006C41A4" w:rsidP="005200EF">
            <w:pPr>
              <w:spacing w:before="280" w:after="119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471B">
              <w:rPr>
                <w:rFonts w:ascii="Times New Roman" w:eastAsia="Times New Roman" w:hAnsi="Times New Roman" w:cs="Times New Roman"/>
                <w:sz w:val="18"/>
                <w:szCs w:val="18"/>
              </w:rPr>
              <w:t>.......%</w:t>
            </w:r>
          </w:p>
        </w:tc>
        <w:tc>
          <w:tcPr>
            <w:tcW w:w="159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8441BDE" w14:textId="77777777" w:rsidR="006C41A4" w:rsidRPr="00A3471B" w:rsidRDefault="006C41A4" w:rsidP="005200EF">
            <w:pPr>
              <w:snapToGrid w:val="0"/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7EDEA31" w14:textId="77777777" w:rsidR="006C41A4" w:rsidRPr="00A3471B" w:rsidRDefault="006C41A4" w:rsidP="005200EF">
            <w:pPr>
              <w:spacing w:before="280" w:after="119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471B">
              <w:rPr>
                <w:rFonts w:ascii="Times New Roman" w:eastAsia="Times New Roman" w:hAnsi="Times New Roman" w:cs="Times New Roman"/>
                <w:sz w:val="18"/>
                <w:szCs w:val="18"/>
              </w:rPr>
              <w:t>...............................</w:t>
            </w:r>
          </w:p>
        </w:tc>
        <w:tc>
          <w:tcPr>
            <w:tcW w:w="102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6D3E2BC5" w14:textId="77777777" w:rsidR="006C41A4" w:rsidRPr="00A3471B" w:rsidRDefault="006C41A4" w:rsidP="005200EF">
            <w:pPr>
              <w:snapToGrid w:val="0"/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52219D5" w14:textId="77777777" w:rsidR="006C41A4" w:rsidRPr="00A3471B" w:rsidRDefault="006C41A4" w:rsidP="005200EF">
            <w:pPr>
              <w:snapToGrid w:val="0"/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28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0845BE33" w14:textId="77777777" w:rsidR="006C41A4" w:rsidRPr="00A3471B" w:rsidRDefault="006C41A4" w:rsidP="005200EF">
            <w:pPr>
              <w:snapToGrid w:val="0"/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69E5861" w14:textId="77777777" w:rsidR="006C41A4" w:rsidRPr="00A3471B" w:rsidRDefault="006C41A4" w:rsidP="005200EF">
            <w:pPr>
              <w:snapToGrid w:val="0"/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471B">
              <w:rPr>
                <w:rFonts w:ascii="Times New Roman" w:eastAsia="Times New Roman" w:hAnsi="Times New Roman" w:cs="Times New Roman"/>
                <w:sz w:val="18"/>
                <w:szCs w:val="18"/>
              </w:rPr>
              <w:t>………………………………</w:t>
            </w:r>
          </w:p>
        </w:tc>
      </w:tr>
    </w:tbl>
    <w:p w14:paraId="3CB112EF" w14:textId="77777777" w:rsidR="006C41A4" w:rsidRPr="00A3471B" w:rsidRDefault="006C41A4" w:rsidP="006C41A4">
      <w:pPr>
        <w:spacing w:before="278" w:after="0" w:line="240" w:lineRule="auto"/>
        <w:rPr>
          <w:rFonts w:ascii="Arial" w:eastAsia="Times New Roman" w:hAnsi="Arial" w:cs="Times New Roman"/>
          <w:sz w:val="20"/>
          <w:szCs w:val="20"/>
          <w:u w:val="single"/>
        </w:rPr>
      </w:pPr>
      <w:r w:rsidRPr="00A3471B">
        <w:rPr>
          <w:rFonts w:ascii="Arial" w:eastAsia="Calibri" w:hAnsi="Arial" w:cs="Times New Roman"/>
          <w:sz w:val="20"/>
          <w:szCs w:val="20"/>
          <w:u w:val="single"/>
        </w:rPr>
        <w:t xml:space="preserve">Łączna cena oferty </w:t>
      </w:r>
      <w:r w:rsidRPr="00A3471B">
        <w:rPr>
          <w:rFonts w:ascii="Arial" w:eastAsia="Times New Roman" w:hAnsi="Arial" w:cs="Times New Roman"/>
          <w:sz w:val="20"/>
          <w:szCs w:val="20"/>
          <w:u w:val="single"/>
        </w:rPr>
        <w:t>brutto stanowi łączną  cenę brutto w niniejszym formularzu oferty</w:t>
      </w:r>
    </w:p>
    <w:p w14:paraId="70303A48" w14:textId="77777777" w:rsidR="006C41A4" w:rsidRPr="00A3471B" w:rsidRDefault="006C41A4" w:rsidP="006C41A4">
      <w:pPr>
        <w:spacing w:before="278" w:after="0" w:line="240" w:lineRule="auto"/>
        <w:rPr>
          <w:rFonts w:ascii="Arial" w:eastAsia="Times New Roman" w:hAnsi="Arial" w:cs="Arial"/>
          <w:sz w:val="20"/>
          <w:szCs w:val="20"/>
        </w:rPr>
      </w:pPr>
      <w:r w:rsidRPr="00A3471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Uwaga:</w:t>
      </w:r>
      <w:r w:rsidRPr="00A3471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br/>
      </w:r>
      <w:r w:rsidRPr="00A3471B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1</w:t>
      </w:r>
      <w:r w:rsidRPr="00A3471B">
        <w:rPr>
          <w:rFonts w:ascii="Times New Roman" w:eastAsia="Times New Roman" w:hAnsi="Times New Roman" w:cs="Times New Roman"/>
          <w:sz w:val="20"/>
          <w:szCs w:val="20"/>
        </w:rPr>
        <w:t>)</w:t>
      </w:r>
      <w:r w:rsidRPr="00A3471B">
        <w:rPr>
          <w:rFonts w:ascii="Arial" w:eastAsia="Times New Roman" w:hAnsi="Arial" w:cs="Arial"/>
          <w:sz w:val="20"/>
          <w:szCs w:val="20"/>
        </w:rPr>
        <w:t xml:space="preserve">W kolumnie 2 należy podać cenę jednostkową ryczałtową </w:t>
      </w:r>
      <w:r>
        <w:rPr>
          <w:rFonts w:ascii="Arial" w:eastAsia="Times New Roman" w:hAnsi="Arial" w:cs="Arial"/>
          <w:sz w:val="20"/>
          <w:szCs w:val="20"/>
        </w:rPr>
        <w:t>brutto</w:t>
      </w:r>
      <w:r w:rsidRPr="00A3471B">
        <w:rPr>
          <w:rFonts w:ascii="Arial" w:eastAsia="Times New Roman" w:hAnsi="Arial" w:cs="Arial"/>
          <w:sz w:val="20"/>
          <w:szCs w:val="20"/>
        </w:rPr>
        <w:t xml:space="preserve"> za każdy m</w:t>
      </w:r>
      <w:r w:rsidRPr="00A3471B">
        <w:rPr>
          <w:rFonts w:ascii="Arial" w:eastAsia="Times New Roman" w:hAnsi="Arial" w:cs="Arial"/>
          <w:sz w:val="20"/>
          <w:szCs w:val="20"/>
          <w:vertAlign w:val="superscript"/>
        </w:rPr>
        <w:t>2</w:t>
      </w:r>
      <w:r w:rsidRPr="00A3471B">
        <w:rPr>
          <w:rFonts w:ascii="Arial" w:eastAsia="Times New Roman" w:hAnsi="Arial" w:cs="Arial"/>
          <w:sz w:val="20"/>
          <w:szCs w:val="20"/>
        </w:rPr>
        <w:t xml:space="preserve"> powierzchni u</w:t>
      </w:r>
      <w:r>
        <w:rPr>
          <w:rFonts w:ascii="Arial" w:eastAsia="Times New Roman" w:hAnsi="Arial" w:cs="Arial"/>
          <w:sz w:val="20"/>
          <w:szCs w:val="20"/>
        </w:rPr>
        <w:t>trzymywanej</w:t>
      </w:r>
      <w:r w:rsidRPr="00A3471B">
        <w:rPr>
          <w:rFonts w:ascii="Arial" w:eastAsia="Times New Roman" w:hAnsi="Arial" w:cs="Arial"/>
          <w:sz w:val="20"/>
          <w:szCs w:val="20"/>
        </w:rPr>
        <w:t>, która jest stała przez cały okres obowiązywania umowy.</w:t>
      </w:r>
    </w:p>
    <w:p w14:paraId="0538C5BC" w14:textId="77777777" w:rsidR="006C41A4" w:rsidRPr="004D164D" w:rsidRDefault="006C41A4" w:rsidP="006C41A4">
      <w:pPr>
        <w:spacing w:before="278" w:after="0" w:line="240" w:lineRule="auto"/>
        <w:rPr>
          <w:rFonts w:ascii="Calibri" w:eastAsia="Calibri" w:hAnsi="Calibri" w:cs="Times New Roman"/>
          <w:sz w:val="20"/>
          <w:szCs w:val="20"/>
        </w:rPr>
      </w:pPr>
      <w:r w:rsidRPr="00A3471B">
        <w:rPr>
          <w:rFonts w:ascii="Calibri" w:eastAsia="Calibri" w:hAnsi="Calibri" w:cs="Times New Roman"/>
          <w:sz w:val="20"/>
          <w:szCs w:val="20"/>
        </w:rPr>
        <w:t>Wszystkie ceny zaokrąglić do dwóch miejsc po przecinku.</w:t>
      </w:r>
    </w:p>
    <w:p w14:paraId="6E066E39" w14:textId="510DAD84" w:rsidR="006C41A4" w:rsidRPr="00A3471B" w:rsidRDefault="006C41A4" w:rsidP="006C41A4">
      <w:pPr>
        <w:spacing w:before="278" w:after="119" w:line="102" w:lineRule="atLeast"/>
        <w:rPr>
          <w:rFonts w:ascii="Arial" w:eastAsia="Times New Roman" w:hAnsi="Arial" w:cs="Arial"/>
          <w:b/>
          <w:bCs/>
        </w:rPr>
      </w:pPr>
      <w:r w:rsidRPr="00A3471B">
        <w:rPr>
          <w:rFonts w:ascii="Arial" w:eastAsia="Times New Roman" w:hAnsi="Arial" w:cs="Arial"/>
        </w:rPr>
        <w:t xml:space="preserve">2) czas reakcji na zgłoszenie interwencyjne równy </w:t>
      </w:r>
      <w:r w:rsidRPr="00A3471B">
        <w:rPr>
          <w:rFonts w:ascii="Arial" w:eastAsia="Times New Roman" w:hAnsi="Arial" w:cs="Arial"/>
          <w:b/>
          <w:bCs/>
        </w:rPr>
        <w:t>…………. godzin(-y)</w:t>
      </w:r>
      <w:r w:rsidRPr="00A3471B">
        <w:rPr>
          <w:rFonts w:ascii="Arial" w:eastAsia="Times New Roman" w:hAnsi="Arial" w:cs="Arial"/>
        </w:rPr>
        <w:t xml:space="preserve"> od chwili zgłoszenia przez Zamawiającego.***</w:t>
      </w:r>
    </w:p>
    <w:p w14:paraId="07BF7201" w14:textId="77777777" w:rsidR="006C41A4" w:rsidRPr="00A3471B" w:rsidRDefault="006C41A4" w:rsidP="006C41A4">
      <w:pPr>
        <w:spacing w:before="278" w:after="119" w:line="102" w:lineRule="atLeast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  <w:b/>
          <w:bCs/>
        </w:rPr>
        <w:t>2.</w:t>
      </w:r>
      <w:r w:rsidRPr="00A3471B">
        <w:rPr>
          <w:rFonts w:ascii="Arial" w:eastAsia="Times New Roman" w:hAnsi="Arial" w:cs="Arial"/>
        </w:rPr>
        <w:t xml:space="preserve"> Oświadczamy, że:</w:t>
      </w:r>
    </w:p>
    <w:p w14:paraId="5685360D" w14:textId="77777777" w:rsidR="006C41A4" w:rsidRPr="00A3471B" w:rsidRDefault="006C41A4" w:rsidP="006C41A4">
      <w:pPr>
        <w:spacing w:before="278" w:after="0" w:line="102" w:lineRule="atLeast"/>
        <w:ind w:right="45"/>
        <w:jc w:val="both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>1) zapoznaliśmy się ze Specyfikacją Warunków Zamówienia i zdobyliśmy konieczne informacje dotyczące realizacji zamówienia oraz przygotowania i złożenia oferty,</w:t>
      </w:r>
    </w:p>
    <w:p w14:paraId="4F777893" w14:textId="77777777" w:rsidR="006C41A4" w:rsidRPr="00A3471B" w:rsidRDefault="006C41A4" w:rsidP="006C41A4">
      <w:pPr>
        <w:spacing w:before="278" w:after="0" w:line="102" w:lineRule="atLeast"/>
        <w:ind w:right="45"/>
        <w:jc w:val="both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>2) uważamy się za związani ofertą przez okres wskazany przez Zamawiającego w SWZ,</w:t>
      </w:r>
    </w:p>
    <w:p w14:paraId="35596FCD" w14:textId="77777777" w:rsidR="006C41A4" w:rsidRPr="00A3471B" w:rsidRDefault="006C41A4" w:rsidP="006C41A4">
      <w:pPr>
        <w:spacing w:before="278" w:after="0" w:line="102" w:lineRule="atLeast"/>
        <w:ind w:right="45"/>
        <w:jc w:val="both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>3) zapoznaliśmy się z postanowieniami umowy, określonymi w SWZ i zobowiązujemy się w przypadku wyboru naszej oferty, do zawarcia umowy zgodnej z niniejszą ofertą, na warunkach określonych w SWZ, w miejscu i terminie wyznaczonym przez Zamawiającego,</w:t>
      </w:r>
    </w:p>
    <w:p w14:paraId="4322E17E" w14:textId="3006AA35" w:rsidR="006C41A4" w:rsidRDefault="006C41A4" w:rsidP="006C41A4">
      <w:pPr>
        <w:spacing w:before="278" w:after="0" w:line="102" w:lineRule="atLeast"/>
        <w:ind w:right="45"/>
        <w:jc w:val="both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 xml:space="preserve">4) osoby wykonujące czynności </w:t>
      </w:r>
      <w:r>
        <w:rPr>
          <w:rFonts w:ascii="Arial" w:eastAsia="Times New Roman" w:hAnsi="Arial" w:cs="Arial"/>
        </w:rPr>
        <w:t>określone w pkt 4 SWZ</w:t>
      </w:r>
      <w:r w:rsidRPr="00A3471B">
        <w:rPr>
          <w:rFonts w:ascii="Arial" w:eastAsia="Times New Roman" w:hAnsi="Arial" w:cs="Arial"/>
        </w:rPr>
        <w:t xml:space="preserve"> będą zatrudnione na podstawie umowy o pracę przez cały okres trwania umowy o zamówienie publiczne,</w:t>
      </w:r>
      <w:r>
        <w:rPr>
          <w:rFonts w:ascii="Arial" w:eastAsia="Times New Roman" w:hAnsi="Arial" w:cs="Arial"/>
        </w:rPr>
        <w:t xml:space="preserve"> zgodnie z wymaganiem zapewnienia minimalnego stanu zatrudnienia w tym zakresie,</w:t>
      </w:r>
    </w:p>
    <w:p w14:paraId="0ABC71F9" w14:textId="77777777" w:rsidR="007974F5" w:rsidRPr="00A3471B" w:rsidRDefault="007974F5" w:rsidP="006C41A4">
      <w:pPr>
        <w:spacing w:before="278" w:after="0" w:line="102" w:lineRule="atLeast"/>
        <w:ind w:right="45"/>
        <w:jc w:val="both"/>
        <w:rPr>
          <w:rFonts w:ascii="Arial" w:eastAsia="Times New Roman" w:hAnsi="Arial" w:cs="Arial"/>
        </w:rPr>
      </w:pPr>
    </w:p>
    <w:p w14:paraId="2C316655" w14:textId="77777777" w:rsidR="006C41A4" w:rsidRPr="00A3471B" w:rsidRDefault="006C41A4" w:rsidP="006C41A4">
      <w:pPr>
        <w:spacing w:before="278" w:after="0" w:line="102" w:lineRule="atLeast"/>
        <w:ind w:right="45"/>
        <w:jc w:val="both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lastRenderedPageBreak/>
        <w:t xml:space="preserve">5) zamierzamy powierzyć podwykonawcy(om) wykonanie następujących części zamówienia </w:t>
      </w:r>
      <w:r w:rsidRPr="00A3471B">
        <w:rPr>
          <w:rFonts w:ascii="Arial" w:eastAsia="Times New Roman" w:hAnsi="Arial" w:cs="Arial"/>
          <w:sz w:val="18"/>
          <w:szCs w:val="18"/>
        </w:rPr>
        <w:t>(wypełnić jeżeli dotyczy)</w:t>
      </w:r>
    </w:p>
    <w:p w14:paraId="7E2F9042" w14:textId="77777777" w:rsidR="006C41A4" w:rsidRPr="00A3471B" w:rsidRDefault="006C41A4" w:rsidP="006C41A4">
      <w:pPr>
        <w:spacing w:before="278" w:after="0" w:line="102" w:lineRule="atLeast"/>
        <w:ind w:right="45"/>
        <w:jc w:val="both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>……………………………………………………………………………………………………………</w:t>
      </w:r>
    </w:p>
    <w:p w14:paraId="01BE3BD3" w14:textId="77777777" w:rsidR="006C41A4" w:rsidRPr="00A3471B" w:rsidRDefault="006C41A4" w:rsidP="006C41A4">
      <w:pPr>
        <w:spacing w:before="278" w:after="0" w:line="102" w:lineRule="atLeast"/>
        <w:ind w:right="45"/>
        <w:jc w:val="both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>……………………………………………………………………………………………………………</w:t>
      </w:r>
    </w:p>
    <w:p w14:paraId="7A09CD43" w14:textId="77777777" w:rsidR="006C41A4" w:rsidRPr="00A3471B" w:rsidRDefault="006C41A4" w:rsidP="006C41A4">
      <w:pPr>
        <w:spacing w:before="278" w:after="0" w:line="102" w:lineRule="atLeast"/>
        <w:ind w:right="45"/>
        <w:jc w:val="both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>nazwa podwykonawcy, jeśli jest już znany: …………………………………………………………</w:t>
      </w:r>
    </w:p>
    <w:p w14:paraId="65148BB6" w14:textId="77777777" w:rsidR="006C41A4" w:rsidRDefault="006C41A4" w:rsidP="006C41A4">
      <w:pPr>
        <w:spacing w:before="278" w:after="0" w:line="102" w:lineRule="atLeast"/>
        <w:ind w:right="45"/>
        <w:jc w:val="both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 xml:space="preserve">6) </w:t>
      </w:r>
      <w:r>
        <w:rPr>
          <w:rFonts w:ascii="Arial" w:eastAsia="Times New Roman" w:hAnsi="Arial" w:cs="Arial"/>
        </w:rPr>
        <w:t>w przypadku wybrania mojej (naszej) oferty, przed podpisaniem umowy złożę (złożymy) zabezpieczenie należytego wykonania umowy,</w:t>
      </w:r>
    </w:p>
    <w:p w14:paraId="6040A626" w14:textId="77777777" w:rsidR="006C41A4" w:rsidRPr="00A3471B" w:rsidRDefault="006C41A4" w:rsidP="006C41A4">
      <w:pPr>
        <w:spacing w:before="278" w:after="0" w:line="102" w:lineRule="atLeast"/>
        <w:ind w:right="45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7) </w:t>
      </w:r>
      <w:r w:rsidRPr="00A3471B">
        <w:rPr>
          <w:rFonts w:ascii="Arial" w:eastAsia="Times New Roman" w:hAnsi="Arial" w:cs="Arial"/>
        </w:rPr>
        <w:t>akceptuję/</w:t>
      </w:r>
      <w:proofErr w:type="spellStart"/>
      <w:r w:rsidRPr="00A3471B">
        <w:rPr>
          <w:rFonts w:ascii="Arial" w:eastAsia="Times New Roman" w:hAnsi="Arial" w:cs="Arial"/>
        </w:rPr>
        <w:t>emy</w:t>
      </w:r>
      <w:proofErr w:type="spellEnd"/>
      <w:r w:rsidRPr="00A3471B">
        <w:rPr>
          <w:rFonts w:ascii="Arial" w:eastAsia="Times New Roman" w:hAnsi="Arial" w:cs="Arial"/>
        </w:rPr>
        <w:t xml:space="preserve"> instrukcję użytkowania </w:t>
      </w:r>
      <w:proofErr w:type="spellStart"/>
      <w:r w:rsidRPr="00A3471B">
        <w:rPr>
          <w:rFonts w:ascii="Arial" w:eastAsia="Times New Roman" w:hAnsi="Arial" w:cs="Arial"/>
        </w:rPr>
        <w:t>miniportalu</w:t>
      </w:r>
      <w:proofErr w:type="spellEnd"/>
      <w:r w:rsidRPr="00A3471B">
        <w:rPr>
          <w:rFonts w:ascii="Arial" w:eastAsia="Times New Roman" w:hAnsi="Arial" w:cs="Arial"/>
        </w:rPr>
        <w:t xml:space="preserve"> </w:t>
      </w:r>
      <w:hyperlink r:id="rId7" w:history="1">
        <w:r w:rsidRPr="00A3471B">
          <w:rPr>
            <w:rFonts w:ascii="Arial" w:eastAsia="Times New Roman" w:hAnsi="Arial" w:cs="Arial"/>
            <w:color w:val="000080"/>
            <w:u w:val="single"/>
          </w:rPr>
          <w:t>https://miniportal.uzp.gov.pl/Instrukcja UzytkownikaSystemuMiniPortalePUAP.pdf</w:t>
        </w:r>
      </w:hyperlink>
      <w:r w:rsidRPr="00A3471B">
        <w:rPr>
          <w:rFonts w:ascii="Arial" w:eastAsia="Times New Roman" w:hAnsi="Arial" w:cs="Arial"/>
        </w:rPr>
        <w:t xml:space="preserve"> zawierającą wiążące wykonawcę informacje związane z korzystaniem z </w:t>
      </w:r>
      <w:proofErr w:type="spellStart"/>
      <w:r w:rsidRPr="00A3471B">
        <w:rPr>
          <w:rFonts w:ascii="Arial" w:eastAsia="Times New Roman" w:hAnsi="Arial" w:cs="Arial"/>
        </w:rPr>
        <w:t>miniPortalu</w:t>
      </w:r>
      <w:proofErr w:type="spellEnd"/>
      <w:r w:rsidRPr="00A3471B">
        <w:rPr>
          <w:rFonts w:ascii="Arial" w:eastAsia="Times New Roman" w:hAnsi="Arial" w:cs="Arial"/>
        </w:rPr>
        <w:t xml:space="preserve"> w szczególności opis sposobu składania/ zmiany/ wycofania oferty w niniejszym postępowaniu,</w:t>
      </w:r>
    </w:p>
    <w:p w14:paraId="2B32E243" w14:textId="77777777" w:rsidR="006C41A4" w:rsidRPr="00A3471B" w:rsidRDefault="006C41A4" w:rsidP="006C41A4">
      <w:pPr>
        <w:spacing w:before="278" w:after="0" w:line="102" w:lineRule="atLeast"/>
        <w:ind w:right="45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8</w:t>
      </w:r>
      <w:r w:rsidRPr="00A3471B">
        <w:rPr>
          <w:rFonts w:ascii="Arial" w:eastAsia="Times New Roman" w:hAnsi="Arial" w:cs="Arial"/>
        </w:rPr>
        <w:t xml:space="preserve">) informacje i dokumenty zawarte w odrębnym, stosownie oznaczonym i nazwanym Załączniku ……. (należy podać nazwę Załącznika) stanowią tajemnicę przedsiębiorstwa w rozumieniu przepisów o zwalczaniu nieuczciwej konkurencji, co wykazaliśmy w Załączniku do oferty …………. </w:t>
      </w:r>
      <w:r w:rsidRPr="00A3471B">
        <w:rPr>
          <w:rFonts w:ascii="Arial" w:eastAsia="Times New Roman" w:hAnsi="Arial" w:cs="Arial"/>
          <w:sz w:val="18"/>
          <w:szCs w:val="18"/>
        </w:rPr>
        <w:t>(należy podać nazwę załącznika)</w:t>
      </w:r>
      <w:r w:rsidRPr="00A3471B">
        <w:rPr>
          <w:rFonts w:ascii="Arial" w:eastAsia="Times New Roman" w:hAnsi="Arial" w:cs="Arial"/>
        </w:rPr>
        <w:t xml:space="preserve"> i zastrzegamy, że nie mogą być one udostępnione. </w:t>
      </w:r>
      <w:r w:rsidRPr="00A3471B">
        <w:rPr>
          <w:rFonts w:ascii="Arial" w:eastAsia="Times New Roman" w:hAnsi="Arial" w:cs="Arial"/>
          <w:sz w:val="18"/>
          <w:szCs w:val="18"/>
        </w:rPr>
        <w:t>(wypełnić jeżeli dotyczy)</w:t>
      </w:r>
      <w:r w:rsidRPr="00A3471B">
        <w:rPr>
          <w:rFonts w:ascii="Arial" w:eastAsia="Times New Roman" w:hAnsi="Arial" w:cs="Arial"/>
        </w:rPr>
        <w:t>. ****</w:t>
      </w:r>
    </w:p>
    <w:p w14:paraId="5A1EF1BD" w14:textId="77777777" w:rsidR="006C41A4" w:rsidRPr="00A3471B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vertAlign w:val="superscript"/>
        </w:rPr>
      </w:pPr>
      <w:r w:rsidRPr="00A3471B">
        <w:rPr>
          <w:rFonts w:ascii="Arial" w:eastAsia="Times New Roman" w:hAnsi="Arial" w:cs="Arial"/>
        </w:rPr>
        <w:t>9) wypełniliśmy obowiązki informacyjne przewidziane w art. 13 oraz/lub art. 14 RODO</w:t>
      </w:r>
      <w:r w:rsidRPr="00A3471B">
        <w:rPr>
          <w:rFonts w:ascii="Arial" w:eastAsia="Times New Roman" w:hAnsi="Arial" w:cs="Arial"/>
          <w:vertAlign w:val="superscript"/>
        </w:rPr>
        <w:t>1)</w:t>
      </w:r>
      <w:r w:rsidRPr="00A3471B">
        <w:rPr>
          <w:rFonts w:ascii="Arial" w:eastAsia="Times New Roman" w:hAnsi="Arial" w:cs="Arial"/>
        </w:rPr>
        <w:t xml:space="preserve"> wobec osób fizycznych, od których dane osobowe bezpośrednio lub pośrednio pozyskaliśmy w celu ubiegania się o udzielenie zamówienia publicznego w niniejszym postępowaniu (</w:t>
      </w:r>
      <w:r w:rsidRPr="00A3471B">
        <w:rPr>
          <w:rFonts w:ascii="Arial" w:eastAsia="Times New Roman" w:hAnsi="Arial" w:cs="Arial"/>
          <w:sz w:val="18"/>
          <w:szCs w:val="18"/>
        </w:rPr>
        <w:t>jeżeli dotyczy)</w:t>
      </w:r>
      <w:r w:rsidRPr="00A3471B">
        <w:rPr>
          <w:rFonts w:ascii="Arial" w:eastAsia="Times New Roman" w:hAnsi="Arial" w:cs="Arial"/>
        </w:rPr>
        <w:t>.</w:t>
      </w:r>
      <w:r w:rsidRPr="00A3471B">
        <w:rPr>
          <w:rFonts w:ascii="Arial" w:eastAsia="Times New Roman" w:hAnsi="Arial" w:cs="Arial"/>
          <w:vertAlign w:val="superscript"/>
        </w:rPr>
        <w:t>*****</w:t>
      </w:r>
    </w:p>
    <w:p w14:paraId="702CD1D9" w14:textId="77777777" w:rsidR="006C41A4" w:rsidRPr="00A3471B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</w:rPr>
        <w:t>3</w:t>
      </w:r>
      <w:r w:rsidRPr="00A3471B">
        <w:rPr>
          <w:rFonts w:ascii="Arial" w:eastAsia="Times New Roman" w:hAnsi="Arial" w:cs="Arial"/>
        </w:rPr>
        <w:t xml:space="preserve">. Składając niniejszą ofert, zgodnie z art. 225 ust. 1 ustawy </w:t>
      </w:r>
      <w:proofErr w:type="spellStart"/>
      <w:r w:rsidRPr="00A3471B">
        <w:rPr>
          <w:rFonts w:ascii="Arial" w:eastAsia="Times New Roman" w:hAnsi="Arial" w:cs="Arial"/>
        </w:rPr>
        <w:t>Pzp</w:t>
      </w:r>
      <w:proofErr w:type="spellEnd"/>
      <w:r w:rsidRPr="00A3471B">
        <w:rPr>
          <w:rFonts w:ascii="Arial" w:eastAsia="Times New Roman" w:hAnsi="Arial" w:cs="Arial"/>
        </w:rPr>
        <w:t xml:space="preserve"> informuję, że wybór oferty (</w:t>
      </w:r>
      <w:r w:rsidRPr="00A3471B">
        <w:rPr>
          <w:rFonts w:ascii="Arial" w:eastAsia="Times New Roman" w:hAnsi="Arial" w:cs="Arial"/>
          <w:sz w:val="18"/>
          <w:szCs w:val="18"/>
        </w:rPr>
        <w:t>zaznaczyć właściwe):</w:t>
      </w:r>
    </w:p>
    <w:p w14:paraId="027B6B25" w14:textId="77777777" w:rsidR="006C41A4" w:rsidRPr="00A3471B" w:rsidRDefault="006C41A4" w:rsidP="006C41A4">
      <w:pPr>
        <w:spacing w:before="278" w:after="0" w:line="102" w:lineRule="atLeast"/>
        <w:ind w:right="45"/>
        <w:jc w:val="both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  <w:noProof/>
        </w:rPr>
        <mc:AlternateContent>
          <mc:Choice Requires="wps">
            <w:drawing>
              <wp:inline distT="0" distB="0" distL="0" distR="0" wp14:anchorId="34AA4E84" wp14:editId="0492F087">
                <wp:extent cx="133350" cy="152400"/>
                <wp:effectExtent l="0" t="0" r="19050" b="19050"/>
                <wp:docPr id="1" name="Ramk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fram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93E404" id="Ramka 1" o:spid="_x0000_s1026" style="width:10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3335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" path="m,l133350,r,152400l,152400,,xm16669,16669r,119062l116681,135731r,-119062l16669,16669xe" fillcolor="windowText" strokeweight="1pt">
                <v:stroke joinstyle="miter"/>
                <v:path arrowok="t" o:connecttype="custom" o:connectlocs="0,0;133350,0;133350,152400;0,152400;0,0;16669,16669;16669,135731;116681,135731;116681,16669;16669,16669" o:connectangles="0,0,0,0,0,0,0,0,0,0"/>
                <w10:anchorlock/>
              </v:shape>
            </w:pict>
          </mc:Fallback>
        </mc:AlternateContent>
      </w:r>
      <w:r w:rsidRPr="00A3471B">
        <w:rPr>
          <w:rFonts w:ascii="Arial" w:eastAsia="Times New Roman" w:hAnsi="Arial" w:cs="Arial"/>
        </w:rPr>
        <w:t xml:space="preserve"> </w:t>
      </w:r>
      <w:r w:rsidRPr="00A3471B">
        <w:rPr>
          <w:rFonts w:ascii="Arial" w:eastAsia="Times New Roman" w:hAnsi="Arial" w:cs="Arial"/>
          <w:u w:val="single"/>
        </w:rPr>
        <w:t xml:space="preserve">nie </w:t>
      </w:r>
      <w:bookmarkStart w:id="0" w:name="_Hlk71274589"/>
      <w:r w:rsidRPr="00A3471B">
        <w:rPr>
          <w:rFonts w:ascii="Arial" w:eastAsia="Times New Roman" w:hAnsi="Arial" w:cs="Arial"/>
          <w:u w:val="single"/>
        </w:rPr>
        <w:t>będzie prowadzić</w:t>
      </w:r>
      <w:r w:rsidRPr="00A3471B">
        <w:rPr>
          <w:rFonts w:ascii="Arial" w:eastAsia="Times New Roman" w:hAnsi="Arial" w:cs="Arial"/>
        </w:rPr>
        <w:t xml:space="preserve"> </w:t>
      </w:r>
      <w:bookmarkEnd w:id="0"/>
      <w:r w:rsidRPr="00A3471B">
        <w:rPr>
          <w:rFonts w:ascii="Arial" w:eastAsia="Times New Roman" w:hAnsi="Arial" w:cs="Arial"/>
        </w:rPr>
        <w:t>do powstania obowiązku podatkowego po stronie zamawiającego, zgodnie z przepisami o podatku od towarów i usług, który miałby obowiązek rozliczyć,</w:t>
      </w:r>
    </w:p>
    <w:p w14:paraId="53CA20EA" w14:textId="77777777" w:rsidR="006C41A4" w:rsidRPr="00A3471B" w:rsidRDefault="006C41A4" w:rsidP="006C41A4">
      <w:pPr>
        <w:spacing w:before="278" w:after="0" w:line="102" w:lineRule="atLeast"/>
        <w:ind w:right="45"/>
        <w:jc w:val="both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  <w:noProof/>
        </w:rPr>
        <mc:AlternateContent>
          <mc:Choice Requires="wps">
            <w:drawing>
              <wp:inline distT="0" distB="0" distL="0" distR="0" wp14:anchorId="142224F7" wp14:editId="7CF0DADD">
                <wp:extent cx="133350" cy="152400"/>
                <wp:effectExtent l="0" t="0" r="19050" b="19050"/>
                <wp:docPr id="8" name="Ramk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fram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A1DF7E" id="Ramka 8" o:spid="_x0000_s1026" style="width:10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3335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" path="m,l133350,r,152400l,152400,,xm16669,16669r,119062l116681,135731r,-119062l16669,16669xe" fillcolor="windowText" strokeweight="1pt">
                <v:stroke joinstyle="miter"/>
                <v:path arrowok="t" o:connecttype="custom" o:connectlocs="0,0;133350,0;133350,152400;0,152400;0,0;16669,16669;16669,135731;116681,135731;116681,16669;16669,16669" o:connectangles="0,0,0,0,0,0,0,0,0,0"/>
                <w10:anchorlock/>
              </v:shape>
            </w:pict>
          </mc:Fallback>
        </mc:AlternateContent>
      </w:r>
      <w:r w:rsidRPr="00A3471B">
        <w:rPr>
          <w:rFonts w:ascii="Arial" w:eastAsia="Times New Roman" w:hAnsi="Arial" w:cs="Arial"/>
          <w:u w:val="single"/>
        </w:rPr>
        <w:t xml:space="preserve"> będzie prowadzić</w:t>
      </w:r>
      <w:r w:rsidRPr="00A3471B">
        <w:rPr>
          <w:rFonts w:ascii="Arial" w:eastAsia="Times New Roman" w:hAnsi="Arial" w:cs="Arial"/>
        </w:rPr>
        <w:t xml:space="preserve"> do powstania u zamawiającego obowiązku podatkowego następujących towarów/usług:</w:t>
      </w:r>
    </w:p>
    <w:p w14:paraId="0C5D8CE0" w14:textId="77777777" w:rsidR="006C41A4" w:rsidRPr="00A3471B" w:rsidRDefault="006C41A4" w:rsidP="006C41A4">
      <w:pPr>
        <w:spacing w:before="278" w:after="0" w:line="102" w:lineRule="atLeast"/>
        <w:ind w:right="45"/>
        <w:jc w:val="both"/>
        <w:rPr>
          <w:rFonts w:ascii="Arial" w:eastAsia="Times New Roman" w:hAnsi="Arial" w:cs="Arial"/>
          <w:sz w:val="18"/>
          <w:szCs w:val="18"/>
        </w:rPr>
      </w:pPr>
      <w:r w:rsidRPr="00A3471B">
        <w:rPr>
          <w:rFonts w:ascii="Arial" w:eastAsia="Times New Roman" w:hAnsi="Arial" w:cs="Arial"/>
        </w:rPr>
        <w:t>……………………………………………………………………………..</w:t>
      </w:r>
      <w:r w:rsidRPr="00A3471B">
        <w:rPr>
          <w:rFonts w:ascii="Arial" w:eastAsia="Times New Roman" w:hAnsi="Arial" w:cs="Arial"/>
        </w:rPr>
        <w:br/>
      </w:r>
      <w:r w:rsidRPr="00A3471B">
        <w:rPr>
          <w:rFonts w:ascii="Arial" w:eastAsia="Times New Roman" w:hAnsi="Arial" w:cs="Arial"/>
          <w:sz w:val="18"/>
          <w:szCs w:val="18"/>
        </w:rPr>
        <w:t>Nazwa towaru/usług (w zależności od przedmiotu zamówienia)</w:t>
      </w:r>
    </w:p>
    <w:p w14:paraId="7BF22C03" w14:textId="77777777" w:rsidR="006C41A4" w:rsidRPr="00A3471B" w:rsidRDefault="006C41A4" w:rsidP="006C41A4">
      <w:pPr>
        <w:spacing w:before="278" w:after="0" w:line="102" w:lineRule="atLeast"/>
        <w:ind w:right="45"/>
        <w:jc w:val="both"/>
        <w:rPr>
          <w:rFonts w:ascii="Arial" w:eastAsia="Times New Roman" w:hAnsi="Arial" w:cs="Arial"/>
        </w:rPr>
      </w:pPr>
    </w:p>
    <w:p w14:paraId="148F699A" w14:textId="77777777" w:rsidR="006C41A4" w:rsidRPr="00A3471B" w:rsidRDefault="006C41A4" w:rsidP="006C41A4">
      <w:pPr>
        <w:spacing w:before="278" w:after="0" w:line="102" w:lineRule="atLeast"/>
        <w:ind w:right="45"/>
        <w:rPr>
          <w:rFonts w:ascii="Arial" w:eastAsia="Times New Roman" w:hAnsi="Arial" w:cs="Arial"/>
          <w:sz w:val="18"/>
          <w:szCs w:val="18"/>
        </w:rPr>
      </w:pPr>
      <w:r w:rsidRPr="00A3471B">
        <w:rPr>
          <w:rFonts w:ascii="Arial" w:eastAsia="Times New Roman" w:hAnsi="Arial" w:cs="Arial"/>
        </w:rPr>
        <w:t>………………………………………………………. zł. netto</w:t>
      </w:r>
      <w:r w:rsidRPr="00A3471B">
        <w:rPr>
          <w:rFonts w:ascii="Arial" w:eastAsia="Times New Roman" w:hAnsi="Arial" w:cs="Arial"/>
        </w:rPr>
        <w:br/>
      </w:r>
      <w:r w:rsidRPr="00A3471B">
        <w:rPr>
          <w:rFonts w:ascii="Arial" w:eastAsia="Times New Roman" w:hAnsi="Arial" w:cs="Arial"/>
          <w:sz w:val="18"/>
          <w:szCs w:val="18"/>
        </w:rPr>
        <w:t>wartość bez kwoty podatku</w:t>
      </w:r>
    </w:p>
    <w:p w14:paraId="5CD2EBD2" w14:textId="77777777" w:rsidR="006C41A4" w:rsidRPr="00A3471B" w:rsidRDefault="006C41A4" w:rsidP="006C41A4">
      <w:pPr>
        <w:spacing w:before="278" w:after="0" w:line="102" w:lineRule="atLeast"/>
        <w:ind w:right="45"/>
        <w:rPr>
          <w:rFonts w:ascii="Arial" w:eastAsia="Times New Roman" w:hAnsi="Arial" w:cs="Arial"/>
          <w:sz w:val="18"/>
          <w:szCs w:val="18"/>
        </w:rPr>
      </w:pPr>
    </w:p>
    <w:p w14:paraId="22ADBDF1" w14:textId="77777777" w:rsidR="006C41A4" w:rsidRPr="00A3471B" w:rsidRDefault="006C41A4" w:rsidP="006C41A4">
      <w:pPr>
        <w:spacing w:before="278" w:after="0" w:line="102" w:lineRule="atLeast"/>
        <w:ind w:right="45"/>
        <w:rPr>
          <w:rFonts w:ascii="Arial" w:eastAsia="Times New Roman" w:hAnsi="Arial" w:cs="Arial"/>
          <w:sz w:val="18"/>
          <w:szCs w:val="18"/>
        </w:rPr>
      </w:pPr>
      <w:r w:rsidRPr="00A3471B">
        <w:rPr>
          <w:rFonts w:ascii="Arial" w:eastAsia="Times New Roman" w:hAnsi="Arial" w:cs="Arial"/>
          <w:sz w:val="18"/>
          <w:szCs w:val="18"/>
        </w:rPr>
        <w:t>………………………………………………………………..</w:t>
      </w:r>
      <w:r w:rsidRPr="00A3471B">
        <w:rPr>
          <w:rFonts w:ascii="Arial" w:eastAsia="Times New Roman" w:hAnsi="Arial" w:cs="Arial"/>
          <w:sz w:val="18"/>
          <w:szCs w:val="18"/>
        </w:rPr>
        <w:br/>
        <w:t>Stawka podatku od towarów i usług</w:t>
      </w:r>
    </w:p>
    <w:p w14:paraId="7E5C9A8B" w14:textId="77777777" w:rsidR="006C41A4" w:rsidRPr="00A3471B" w:rsidRDefault="006C41A4" w:rsidP="006C41A4">
      <w:pPr>
        <w:spacing w:before="278" w:after="0" w:line="102" w:lineRule="atLeast"/>
        <w:ind w:right="45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A3471B">
        <w:rPr>
          <w:rFonts w:ascii="Arial" w:eastAsia="Times New Roman" w:hAnsi="Arial" w:cs="Arial"/>
          <w:sz w:val="20"/>
          <w:szCs w:val="20"/>
        </w:rPr>
        <w:t xml:space="preserve">Zgodnie z art. 225 ust. 2 ustawy </w:t>
      </w:r>
      <w:proofErr w:type="spellStart"/>
      <w:r w:rsidRPr="00A3471B">
        <w:rPr>
          <w:rFonts w:ascii="Arial" w:eastAsia="Times New Roman" w:hAnsi="Arial" w:cs="Arial"/>
          <w:sz w:val="20"/>
          <w:szCs w:val="20"/>
        </w:rPr>
        <w:t>Pzp</w:t>
      </w:r>
      <w:proofErr w:type="spellEnd"/>
      <w:r w:rsidRPr="00A3471B">
        <w:rPr>
          <w:rFonts w:ascii="Arial" w:eastAsia="Times New Roman" w:hAnsi="Arial" w:cs="Arial"/>
          <w:sz w:val="20"/>
          <w:szCs w:val="20"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 i stawkę podatku. </w:t>
      </w:r>
      <w:r w:rsidRPr="00A3471B">
        <w:rPr>
          <w:rFonts w:ascii="Arial" w:eastAsia="Times New Roman" w:hAnsi="Arial" w:cs="Arial"/>
          <w:b/>
          <w:bCs/>
          <w:sz w:val="20"/>
          <w:szCs w:val="20"/>
        </w:rPr>
        <w:t xml:space="preserve">Należy zaznaczyć </w:t>
      </w:r>
      <w:r w:rsidRPr="00A3471B">
        <w:rPr>
          <w:rFonts w:ascii="Arial" w:eastAsia="Times New Roman" w:hAnsi="Arial" w:cs="Arial"/>
          <w:b/>
          <w:bCs/>
          <w:sz w:val="20"/>
          <w:szCs w:val="20"/>
        </w:rPr>
        <w:lastRenderedPageBreak/>
        <w:t>właściwe poprzez znak X. Brak zaznaczenia będzie oznaczał, że wybór oferty wykonawcy, nie będzie prowadził do powstania u zamawiającego obowiązku podatkowego.</w:t>
      </w:r>
    </w:p>
    <w:p w14:paraId="41A1B816" w14:textId="77777777" w:rsidR="006C41A4" w:rsidRPr="00A3471B" w:rsidRDefault="006C41A4" w:rsidP="006C41A4">
      <w:pPr>
        <w:spacing w:before="278" w:after="0" w:line="102" w:lineRule="atLeast"/>
        <w:ind w:right="45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</w:rPr>
        <w:t>4</w:t>
      </w:r>
      <w:r w:rsidRPr="00A3471B">
        <w:rPr>
          <w:rFonts w:ascii="Arial" w:eastAsia="Times New Roman" w:hAnsi="Arial" w:cs="Arial"/>
        </w:rPr>
        <w:t xml:space="preserve">. </w:t>
      </w:r>
      <w:r w:rsidRPr="00A3471B">
        <w:rPr>
          <w:rFonts w:ascii="Arial" w:eastAsia="Times New Roman" w:hAnsi="Arial" w:cs="Arial"/>
          <w:b/>
        </w:rPr>
        <w:t xml:space="preserve"> </w:t>
      </w:r>
      <w:r w:rsidRPr="00A3471B">
        <w:rPr>
          <w:rFonts w:ascii="Arial" w:eastAsia="Times New Roman" w:hAnsi="Arial" w:cs="Arial"/>
          <w:bCs/>
        </w:rPr>
        <w:t>Integralną częścią oferty stanowią następujące oświadczenia i dokumenty:</w:t>
      </w:r>
    </w:p>
    <w:p w14:paraId="74200BEA" w14:textId="77777777" w:rsidR="006C41A4" w:rsidRPr="00A3471B" w:rsidRDefault="006C41A4" w:rsidP="006C41A4">
      <w:pPr>
        <w:spacing w:before="28" w:after="0" w:line="102" w:lineRule="atLeast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 xml:space="preserve">1) oświadczenie o którym mowa w art. 125 ust. 1 ustawy </w:t>
      </w:r>
      <w:proofErr w:type="spellStart"/>
      <w:r w:rsidRPr="00A3471B">
        <w:rPr>
          <w:rFonts w:ascii="Arial" w:eastAsia="Times New Roman" w:hAnsi="Arial" w:cs="Arial"/>
        </w:rPr>
        <w:t>Pzp</w:t>
      </w:r>
      <w:proofErr w:type="spellEnd"/>
      <w:r w:rsidRPr="00A3471B">
        <w:rPr>
          <w:rFonts w:ascii="Arial" w:eastAsia="Times New Roman" w:hAnsi="Arial" w:cs="Arial"/>
        </w:rPr>
        <w:t xml:space="preserve"> – Zał. Nr 3 do SWZ</w:t>
      </w:r>
      <w:r w:rsidRPr="00A3471B">
        <w:rPr>
          <w:rFonts w:ascii="Arial" w:eastAsia="Times New Roman" w:hAnsi="Arial" w:cs="Arial"/>
        </w:rPr>
        <w:br/>
      </w:r>
    </w:p>
    <w:p w14:paraId="0C760DBE" w14:textId="77777777" w:rsidR="006C41A4" w:rsidRPr="00A3471B" w:rsidRDefault="006C41A4" w:rsidP="006C41A4">
      <w:pPr>
        <w:spacing w:before="278" w:after="0" w:line="240" w:lineRule="auto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>2) ………………………………………………………………………………………….</w:t>
      </w:r>
    </w:p>
    <w:p w14:paraId="27F9DDB5" w14:textId="77777777" w:rsidR="006C41A4" w:rsidRPr="00A3471B" w:rsidRDefault="006C41A4" w:rsidP="006C41A4">
      <w:pPr>
        <w:spacing w:before="278" w:after="0" w:line="240" w:lineRule="auto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>3) …………………………………………………………………………………………..</w:t>
      </w:r>
    </w:p>
    <w:p w14:paraId="37BB3E9F" w14:textId="77777777" w:rsidR="006C41A4" w:rsidRPr="00A3471B" w:rsidRDefault="006C41A4" w:rsidP="006C41A4">
      <w:pPr>
        <w:spacing w:before="278" w:after="0" w:line="240" w:lineRule="auto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>4) ………………………………………………………………………………………….</w:t>
      </w:r>
    </w:p>
    <w:p w14:paraId="255E39BF" w14:textId="77777777" w:rsidR="006C41A4" w:rsidRPr="00A3471B" w:rsidRDefault="006C41A4" w:rsidP="006C41A4">
      <w:pPr>
        <w:spacing w:before="278" w:after="0" w:line="240" w:lineRule="auto"/>
        <w:rPr>
          <w:rFonts w:ascii="Arial" w:eastAsia="Times New Roman" w:hAnsi="Arial" w:cs="Arial"/>
        </w:rPr>
      </w:pPr>
      <w:r w:rsidRPr="00A3471B">
        <w:rPr>
          <w:rFonts w:ascii="Arial" w:eastAsia="Times New Roman" w:hAnsi="Arial" w:cs="Arial"/>
        </w:rPr>
        <w:t>5) ………………………………………………………………………………………….</w:t>
      </w:r>
    </w:p>
    <w:p w14:paraId="2ADA2204" w14:textId="77777777" w:rsidR="006C41A4" w:rsidRPr="00A3471B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</w:rPr>
      </w:pPr>
      <w:r w:rsidRPr="00A3471B">
        <w:rPr>
          <w:rFonts w:ascii="Arial" w:eastAsia="Times New Roman" w:hAnsi="Arial" w:cs="Arial"/>
          <w:sz w:val="18"/>
          <w:szCs w:val="18"/>
        </w:rPr>
        <w:t>* w przypadku składania oferty wspólnej należy podać nazwy (firmy) wszystkich wspólników spółki cywilnej lub członków konsorcjum</w:t>
      </w:r>
    </w:p>
    <w:p w14:paraId="0D57ADD3" w14:textId="77777777" w:rsidR="006C41A4" w:rsidRPr="00A3471B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3471B">
        <w:rPr>
          <w:rFonts w:ascii="Arial" w:eastAsia="Times New Roman" w:hAnsi="Arial" w:cs="Arial"/>
          <w:b/>
          <w:bCs/>
          <w:sz w:val="18"/>
          <w:szCs w:val="18"/>
        </w:rPr>
        <w:t>**</w:t>
      </w:r>
      <w:r w:rsidRPr="00A3471B">
        <w:rPr>
          <w:rFonts w:ascii="Arial" w:eastAsia="Times New Roman" w:hAnsi="Arial" w:cs="Arial"/>
          <w:sz w:val="18"/>
          <w:szCs w:val="18"/>
        </w:rPr>
        <w:t xml:space="preserve">  w przypadku oferty wspólnej należy podać dane dotyczące pełnomocnika Wykonawcy</w:t>
      </w:r>
      <w:r w:rsidRPr="00A3471B">
        <w:rPr>
          <w:rFonts w:ascii="Arial" w:eastAsia="Times New Roman" w:hAnsi="Arial" w:cs="Arial"/>
          <w:sz w:val="18"/>
          <w:szCs w:val="18"/>
        </w:rPr>
        <w:br/>
        <w:t>***  w ofercie wymaga się określenia czasu reakcji na zgłoszenie interwencyjne równego 1,2,3,4 godzin</w:t>
      </w:r>
    </w:p>
    <w:p w14:paraId="77B43E3B" w14:textId="77777777" w:rsidR="006C41A4" w:rsidRPr="00A3471B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3471B">
        <w:rPr>
          <w:rFonts w:ascii="Arial" w:eastAsia="Times New Roman" w:hAnsi="Arial" w:cs="Arial"/>
          <w:sz w:val="18"/>
          <w:szCs w:val="18"/>
        </w:rPr>
        <w:t xml:space="preserve">**** wykonawca, który zastrzega w formularzu oferty, że załączone do składanej oferty dokumenty stanowią tajemnicę przedsiębiorstwa w rozumieniu przepisów o zwalczaniu nieuczciwej konkurencji i nie mogą zostać ujawnione ani udostępnione, </w:t>
      </w:r>
      <w:r w:rsidRPr="00A3471B">
        <w:rPr>
          <w:rFonts w:ascii="Arial" w:eastAsia="Times New Roman" w:hAnsi="Arial" w:cs="Arial"/>
          <w:sz w:val="18"/>
          <w:szCs w:val="18"/>
          <w:u w:val="single"/>
        </w:rPr>
        <w:t>jest zobowiązany do dołączenia do składanej oferty uzasadnienia powodów</w:t>
      </w:r>
      <w:r w:rsidRPr="00A3471B">
        <w:rPr>
          <w:rFonts w:ascii="Arial" w:eastAsia="Times New Roman" w:hAnsi="Arial" w:cs="Arial"/>
          <w:sz w:val="18"/>
          <w:szCs w:val="18"/>
        </w:rPr>
        <w:t xml:space="preserve"> oraz podstaw takiego zastrzeżenia.</w:t>
      </w:r>
    </w:p>
    <w:p w14:paraId="58C461AE" w14:textId="77777777" w:rsidR="006C41A4" w:rsidRPr="00A3471B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3471B">
        <w:rPr>
          <w:rFonts w:ascii="Arial" w:eastAsia="Times New Roman" w:hAnsi="Arial" w:cs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E440FB" w14:textId="77777777" w:rsidR="006C41A4" w:rsidRPr="00A3471B" w:rsidRDefault="006C41A4" w:rsidP="006C41A4">
      <w:pPr>
        <w:numPr>
          <w:ilvl w:val="0"/>
          <w:numId w:val="1"/>
        </w:numPr>
        <w:spacing w:before="278"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A3471B">
        <w:rPr>
          <w:rFonts w:ascii="Arial" w:eastAsia="Times New Roman" w:hAnsi="Arial" w:cs="Arial"/>
          <w:sz w:val="18"/>
          <w:szCs w:val="18"/>
        </w:rPr>
        <w:t>rozporządzenie Parlamentu Europejskiego i Rady (UE) 2016/679 z dnia 27 kwietnia 2016r. w sprawie ochrony osób fizycznych w związku z przetwarzaniem danych osobowy i w sprawie swobodnego przepływu takich danych oraz uchylenia dyrektywy 95/46/WE (ogólne rozporządzenie o ochronie danych) (Dz. Urz. UE L 119 z 04.05.2016, str. 1</w:t>
      </w:r>
    </w:p>
    <w:p w14:paraId="4F9D9ED2" w14:textId="77777777" w:rsidR="006C41A4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6CE2BC9F" w14:textId="77777777" w:rsidR="006C41A4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516B1F5D" w14:textId="77777777" w:rsidR="006C41A4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159F1984" w14:textId="77777777" w:rsidR="006C41A4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13A2918E" w14:textId="77777777" w:rsidR="006C41A4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5EB6BBB1" w14:textId="77777777" w:rsidR="006C41A4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234B5D9A" w14:textId="77777777" w:rsidR="006C41A4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1D52B0CB" w14:textId="77777777" w:rsidR="006C41A4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0855190B" w14:textId="77777777" w:rsidR="006C41A4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43AE5E70" w14:textId="77777777" w:rsidR="006C41A4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5BC31A46" w14:textId="77777777" w:rsidR="006C41A4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66D3E092" w14:textId="77777777" w:rsidR="006C41A4" w:rsidRPr="00A3471B" w:rsidRDefault="006C41A4" w:rsidP="006C41A4">
      <w:pPr>
        <w:spacing w:before="278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682AB8D6" w14:textId="77777777" w:rsidR="006D174D" w:rsidRDefault="006D174D"/>
    <w:sectPr w:rsidR="006D17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FE8C4" w14:textId="77777777" w:rsidR="0083504C" w:rsidRDefault="0083504C" w:rsidP="005C18AB">
      <w:pPr>
        <w:spacing w:after="0" w:line="240" w:lineRule="auto"/>
      </w:pPr>
      <w:r>
        <w:separator/>
      </w:r>
    </w:p>
  </w:endnote>
  <w:endnote w:type="continuationSeparator" w:id="0">
    <w:p w14:paraId="51E56C85" w14:textId="77777777" w:rsidR="0083504C" w:rsidRDefault="0083504C" w:rsidP="005C1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5293867"/>
      <w:docPartObj>
        <w:docPartGallery w:val="Page Numbers (Bottom of Page)"/>
        <w:docPartUnique/>
      </w:docPartObj>
    </w:sdtPr>
    <w:sdtContent>
      <w:p w14:paraId="4CDF5509" w14:textId="32EC0796" w:rsidR="005C18AB" w:rsidRDefault="005C18A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849F9B" w14:textId="77777777" w:rsidR="005C18AB" w:rsidRDefault="005C18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87995" w14:textId="77777777" w:rsidR="0083504C" w:rsidRDefault="0083504C" w:rsidP="005C18AB">
      <w:pPr>
        <w:spacing w:after="0" w:line="240" w:lineRule="auto"/>
      </w:pPr>
      <w:r>
        <w:separator/>
      </w:r>
    </w:p>
  </w:footnote>
  <w:footnote w:type="continuationSeparator" w:id="0">
    <w:p w14:paraId="60431573" w14:textId="77777777" w:rsidR="0083504C" w:rsidRDefault="0083504C" w:rsidP="005C1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B5065"/>
    <w:multiLevelType w:val="hybridMultilevel"/>
    <w:tmpl w:val="61568A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B9F"/>
    <w:rsid w:val="005C18AB"/>
    <w:rsid w:val="006C41A4"/>
    <w:rsid w:val="006D174D"/>
    <w:rsid w:val="007974F5"/>
    <w:rsid w:val="0083504C"/>
    <w:rsid w:val="00F6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2D99"/>
  <w15:chartTrackingRefBased/>
  <w15:docId w15:val="{CAE6BDA7-0053-462E-BD13-277281E5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41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1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18AB"/>
  </w:style>
  <w:style w:type="paragraph" w:styleId="Stopka">
    <w:name w:val="footer"/>
    <w:basedOn w:val="Normalny"/>
    <w:link w:val="StopkaZnak"/>
    <w:uiPriority w:val="99"/>
    <w:unhideWhenUsed/>
    <w:rsid w:val="005C1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1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Instrukcja%20UzytkownikaSystemuMiniPortalePUAP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1082</Words>
  <Characters>6496</Characters>
  <Application>Microsoft Office Word</Application>
  <DocSecurity>0</DocSecurity>
  <Lines>54</Lines>
  <Paragraphs>15</Paragraphs>
  <ScaleCrop>false</ScaleCrop>
  <Company/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Dominika_K</dc:creator>
  <cp:keywords/>
  <dc:description/>
  <cp:lastModifiedBy>Dominika_K</cp:lastModifiedBy>
  <cp:revision>4</cp:revision>
  <dcterms:created xsi:type="dcterms:W3CDTF">2022-01-24T13:33:00Z</dcterms:created>
  <dcterms:modified xsi:type="dcterms:W3CDTF">2022-01-25T09:18:00Z</dcterms:modified>
</cp:coreProperties>
</file>